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23" w:rsidRDefault="009A775B" w:rsidP="009A7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75B">
        <w:rPr>
          <w:rFonts w:ascii="Times New Roman" w:hAnsi="Times New Roman" w:cs="Times New Roman"/>
          <w:b/>
          <w:sz w:val="32"/>
          <w:szCs w:val="32"/>
        </w:rPr>
        <w:t>Saksliste til generalforsamling 2019</w:t>
      </w:r>
    </w:p>
    <w:p w:rsidR="00A56E49" w:rsidRPr="009A775B" w:rsidRDefault="00A56E49" w:rsidP="00A56E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Bodø Travbane 26 januar kl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1400.</w:t>
      </w:r>
    </w:p>
    <w:p w:rsidR="00A56E49" w:rsidRDefault="00A56E49" w:rsidP="009A7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75B" w:rsidRP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</w:p>
    <w:p w:rsidR="009A775B" w:rsidRP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1.</w:t>
      </w:r>
      <w:r w:rsid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EC66CE">
        <w:rPr>
          <w:rFonts w:ascii="Times New Roman" w:eastAsia="Times New Roman" w:hAnsi="Times New Roman" w:cs="Times New Roman"/>
          <w:sz w:val="24"/>
          <w:szCs w:val="24"/>
          <w:lang w:eastAsia="nb-NO"/>
        </w:rPr>
        <w:t>G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odkjenne innkalling og saksliste. </w:t>
      </w:r>
    </w:p>
    <w:p w:rsidR="00A56E49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A775B" w:rsidRP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2.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8F2841">
        <w:rPr>
          <w:rFonts w:ascii="Times New Roman" w:eastAsia="Times New Roman" w:hAnsi="Times New Roman" w:cs="Times New Roman"/>
          <w:sz w:val="24"/>
          <w:szCs w:val="24"/>
          <w:lang w:eastAsia="nb-NO"/>
        </w:rPr>
        <w:t>Valg av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dirigent, referent og 2 personer til å undertegne </w:t>
      </w:r>
    </w:p>
    <w:p w:rsidR="009A775B" w:rsidRPr="009A775B" w:rsidRDefault="00A56E49" w:rsidP="00A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="009A775B"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protokollen. </w:t>
      </w:r>
    </w:p>
    <w:p w:rsidR="00A56E49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A775B" w:rsidRP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3.</w:t>
      </w:r>
      <w:r w:rsid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8F2841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ehandle styrets årsberetning. </w:t>
      </w:r>
    </w:p>
    <w:p w:rsidR="00A56E49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A775B" w:rsidRP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4.</w:t>
      </w:r>
      <w:r w:rsid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ehandle revidert regnskap. </w:t>
      </w:r>
    </w:p>
    <w:p w:rsidR="00A56E49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A775B" w:rsidRP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5.</w:t>
      </w:r>
      <w:r w:rsid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8F2841">
        <w:rPr>
          <w:rFonts w:ascii="Times New Roman" w:eastAsia="Times New Roman" w:hAnsi="Times New Roman" w:cs="Times New Roman"/>
          <w:sz w:val="24"/>
          <w:szCs w:val="24"/>
          <w:lang w:eastAsia="nb-NO"/>
        </w:rPr>
        <w:t>F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astsette medlemskontingenten med utgangspunkt i </w:t>
      </w:r>
    </w:p>
    <w:p w:rsidR="009A775B" w:rsidRPr="009A775B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="009A775B"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DNTs generalforsamlingsvedtak etter § 3.3 pkt. 9. </w:t>
      </w:r>
    </w:p>
    <w:p w:rsidR="00A56E49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A56E49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6.</w:t>
      </w:r>
      <w:r w:rsid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>ehandle innkomne forslag.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9A775B" w:rsidRPr="00A56E49" w:rsidRDefault="00A56E49" w:rsidP="00A56E49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</w:t>
      </w:r>
      <w:bookmarkStart w:id="0" w:name="_GoBack"/>
      <w:bookmarkEnd w:id="0"/>
      <w:r w:rsidR="009A775B"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ngen innkommende saker </w:t>
      </w:r>
    </w:p>
    <w:p w:rsidR="00A56E49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A775B" w:rsidRP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7.</w:t>
      </w:r>
      <w:r w:rsid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Fastsette treningsavgift</w:t>
      </w:r>
      <w:r w:rsidRPr="009A77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A56E49" w:rsidRDefault="00A56E49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A775B" w:rsidRDefault="009A775B" w:rsidP="009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8.</w:t>
      </w:r>
      <w:r w:rsid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Valg av tillitsvalgte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valg av styret 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styreleder 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nestleder 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varamedlemmer til styret 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representanter med varamedlemmer til travforbundets 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generalforsamling(er) 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 revisorer og ett varamedlem </w:t>
      </w:r>
    </w:p>
    <w:p w:rsidR="009A775B" w:rsidRPr="00A56E49" w:rsidRDefault="009A775B" w:rsidP="00A56E49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E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valgkomité på 3 medlemmer og ett varamedlem </w:t>
      </w:r>
    </w:p>
    <w:p w:rsidR="009A775B" w:rsidRDefault="009A775B" w:rsidP="009A775B">
      <w:pPr>
        <w:rPr>
          <w:rFonts w:ascii="Times New Roman" w:hAnsi="Times New Roman" w:cs="Times New Roman"/>
          <w:b/>
          <w:sz w:val="32"/>
          <w:szCs w:val="32"/>
        </w:rPr>
      </w:pPr>
    </w:p>
    <w:p w:rsidR="008F2841" w:rsidRDefault="008F2841" w:rsidP="009A775B">
      <w:pPr>
        <w:rPr>
          <w:rFonts w:ascii="Times New Roman" w:hAnsi="Times New Roman" w:cs="Times New Roman"/>
          <w:b/>
          <w:sz w:val="32"/>
          <w:szCs w:val="32"/>
        </w:rPr>
      </w:pPr>
    </w:p>
    <w:sectPr w:rsidR="008F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1E0"/>
    <w:multiLevelType w:val="hybridMultilevel"/>
    <w:tmpl w:val="093A310A"/>
    <w:lvl w:ilvl="0" w:tplc="6C8C9A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541300"/>
    <w:multiLevelType w:val="hybridMultilevel"/>
    <w:tmpl w:val="125EEE36"/>
    <w:lvl w:ilvl="0" w:tplc="6C8C9A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19E4"/>
    <w:multiLevelType w:val="hybridMultilevel"/>
    <w:tmpl w:val="F0FEC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E29CB"/>
    <w:multiLevelType w:val="hybridMultilevel"/>
    <w:tmpl w:val="1452026E"/>
    <w:lvl w:ilvl="0" w:tplc="6C8C9A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C7D70"/>
    <w:multiLevelType w:val="hybridMultilevel"/>
    <w:tmpl w:val="F41C74EC"/>
    <w:lvl w:ilvl="0" w:tplc="E99A5B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5B"/>
    <w:rsid w:val="00752323"/>
    <w:rsid w:val="008F2841"/>
    <w:rsid w:val="009A775B"/>
    <w:rsid w:val="00A56E49"/>
    <w:rsid w:val="00E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DD2"/>
  <w15:chartTrackingRefBased/>
  <w15:docId w15:val="{3BC3A0E3-549D-4C67-9B81-7D330C53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Karlstad</dc:creator>
  <cp:keywords/>
  <dc:description/>
  <cp:lastModifiedBy>Anette Skogstad</cp:lastModifiedBy>
  <cp:revision>3</cp:revision>
  <dcterms:created xsi:type="dcterms:W3CDTF">2019-01-11T18:36:00Z</dcterms:created>
  <dcterms:modified xsi:type="dcterms:W3CDTF">2019-01-12T18:48:00Z</dcterms:modified>
</cp:coreProperties>
</file>